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C7" w:rsidRDefault="006C27B9" w:rsidP="006C27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GILFORD TOWNSHIP</w:t>
      </w:r>
    </w:p>
    <w:p w:rsidR="006C27B9" w:rsidRDefault="006C27B9" w:rsidP="006C27B9">
      <w:pPr>
        <w:jc w:val="center"/>
        <w:rPr>
          <w:sz w:val="28"/>
          <w:szCs w:val="28"/>
        </w:rPr>
      </w:pPr>
      <w:r>
        <w:rPr>
          <w:sz w:val="28"/>
          <w:szCs w:val="28"/>
        </w:rPr>
        <w:t>TUSCOLA COUNTY</w:t>
      </w:r>
    </w:p>
    <w:p w:rsidR="006C27B9" w:rsidRDefault="008872AE" w:rsidP="006C27B9">
      <w:pPr>
        <w:jc w:val="center"/>
        <w:rPr>
          <w:sz w:val="28"/>
          <w:szCs w:val="28"/>
        </w:rPr>
      </w:pPr>
      <w:r>
        <w:rPr>
          <w:sz w:val="28"/>
          <w:szCs w:val="28"/>
        </w:rPr>
        <w:t>MAY 11</w:t>
      </w:r>
      <w:bookmarkStart w:id="0" w:name="_GoBack"/>
      <w:bookmarkEnd w:id="0"/>
      <w:r w:rsidR="006C27B9">
        <w:rPr>
          <w:sz w:val="28"/>
          <w:szCs w:val="28"/>
        </w:rPr>
        <w:t>, 2017</w:t>
      </w:r>
    </w:p>
    <w:p w:rsidR="006C27B9" w:rsidRDefault="006C27B9" w:rsidP="006C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BOARD OF TRUSTEES</w:t>
      </w:r>
    </w:p>
    <w:p w:rsidR="006C27B9" w:rsidRDefault="006C27B9" w:rsidP="006C27B9">
      <w:pPr>
        <w:jc w:val="center"/>
      </w:pPr>
    </w:p>
    <w:p w:rsidR="006C27B9" w:rsidRDefault="006C27B9" w:rsidP="006C27B9">
      <w:r>
        <w:t>Meeting called to order at 7:30 P.M., followed by the Pledge of Allegiance.  Board members present:</w:t>
      </w:r>
      <w:r w:rsidR="00312C56">
        <w:t xml:space="preserve"> D. </w:t>
      </w:r>
      <w:proofErr w:type="spellStart"/>
      <w:r w:rsidR="00312C56">
        <w:t>Strasz</w:t>
      </w:r>
      <w:proofErr w:type="spellEnd"/>
      <w:r w:rsidR="00312C56">
        <w:t xml:space="preserve">, Treasurer;   J. </w:t>
      </w:r>
      <w:proofErr w:type="spellStart"/>
      <w:r w:rsidR="00312C56">
        <w:t>Stockmeyer</w:t>
      </w:r>
      <w:proofErr w:type="spellEnd"/>
      <w:r w:rsidR="00312C56">
        <w:t>, Supervisor;  R. Haines, Clerk;  A. Goss, Trustee.</w:t>
      </w:r>
      <w:r w:rsidR="00340C72">
        <w:t xml:space="preserve">  K. </w:t>
      </w:r>
      <w:proofErr w:type="spellStart"/>
      <w:r w:rsidR="00340C72">
        <w:t>Houghtaling</w:t>
      </w:r>
      <w:proofErr w:type="spellEnd"/>
      <w:r w:rsidR="00340C72">
        <w:t>, Trustee</w:t>
      </w:r>
      <w:r w:rsidR="000F69FB">
        <w:t>, absent.</w:t>
      </w:r>
    </w:p>
    <w:p w:rsidR="006C27B9" w:rsidRDefault="006C27B9" w:rsidP="006C27B9">
      <w:r>
        <w:t>Order of agenda was approved.</w:t>
      </w:r>
      <w:r w:rsidR="00D40683">
        <w:t xml:space="preserve"> </w:t>
      </w:r>
    </w:p>
    <w:p w:rsidR="006C27B9" w:rsidRDefault="006C27B9" w:rsidP="006C27B9">
      <w:r w:rsidRPr="00FA4B1C">
        <w:rPr>
          <w:b/>
        </w:rPr>
        <w:t>Public Comment:</w:t>
      </w:r>
      <w:r w:rsidR="00312C56">
        <w:t xml:space="preserve"> Need meeting schedule on front door.</w:t>
      </w:r>
      <w:r w:rsidR="00B05FB1">
        <w:t xml:space="preserve">  Resident reported on property on </w:t>
      </w:r>
      <w:proofErr w:type="spellStart"/>
      <w:r w:rsidR="00B05FB1">
        <w:t>Fairgrove</w:t>
      </w:r>
      <w:proofErr w:type="spellEnd"/>
      <w:r w:rsidR="00B05FB1">
        <w:t xml:space="preserve"> Road that is in disrepair, junk is collecting.  Resident would like the issue to be dealt with before it gets worse.  </w:t>
      </w:r>
      <w:r w:rsidR="00AB3592">
        <w:t>Township will send letter to encourage the property owner to mow the grass and clean up the junk.</w:t>
      </w:r>
    </w:p>
    <w:p w:rsidR="006C27B9" w:rsidRDefault="006C27B9" w:rsidP="006C27B9">
      <w:r w:rsidRPr="00FA4B1C">
        <w:rPr>
          <w:b/>
        </w:rPr>
        <w:t>Minutes of Previous Meeting:</w:t>
      </w:r>
      <w:r w:rsidR="00312C56">
        <w:t xml:space="preserve"> Motion by </w:t>
      </w:r>
      <w:r w:rsidR="0042058B">
        <w:t>A. Goss</w:t>
      </w:r>
      <w:r w:rsidR="00D40683">
        <w:t>,</w:t>
      </w:r>
      <w:r w:rsidR="00312C56">
        <w:t xml:space="preserve">  second by </w:t>
      </w:r>
      <w:r w:rsidR="0042058B">
        <w:t xml:space="preserve">D. </w:t>
      </w:r>
      <w:proofErr w:type="spellStart"/>
      <w:r w:rsidR="0042058B">
        <w:t>Strasz</w:t>
      </w:r>
      <w:proofErr w:type="spellEnd"/>
      <w:r w:rsidR="0042058B">
        <w:t xml:space="preserve"> </w:t>
      </w:r>
      <w:r w:rsidR="00312C56">
        <w:t>to approve minutes.  Motion approved.</w:t>
      </w:r>
    </w:p>
    <w:p w:rsidR="006C27B9" w:rsidRDefault="006C27B9" w:rsidP="006C27B9">
      <w:r w:rsidRPr="00FA4B1C">
        <w:rPr>
          <w:b/>
        </w:rPr>
        <w:t>Treasurers Report:</w:t>
      </w:r>
      <w:r w:rsidR="0042058B">
        <w:t xml:space="preserve"> Motion by </w:t>
      </w:r>
      <w:r w:rsidR="00B05FB1">
        <w:t xml:space="preserve">J. </w:t>
      </w:r>
      <w:proofErr w:type="spellStart"/>
      <w:r w:rsidR="00B05FB1">
        <w:t>Stockmeyer</w:t>
      </w:r>
      <w:proofErr w:type="spellEnd"/>
      <w:r w:rsidR="00B05FB1">
        <w:t>,</w:t>
      </w:r>
      <w:r w:rsidR="0042058B">
        <w:t xml:space="preserve"> second by </w:t>
      </w:r>
      <w:r w:rsidR="00B05FB1">
        <w:t xml:space="preserve">A. Goss </w:t>
      </w:r>
      <w:r w:rsidR="0042058B">
        <w:t xml:space="preserve">to approve Treasurers report after discussion on  DTE </w:t>
      </w:r>
      <w:r w:rsidR="007D58FE">
        <w:t>questions.  Motion approved.</w:t>
      </w:r>
    </w:p>
    <w:p w:rsidR="002501EE" w:rsidRPr="00FA4B1C" w:rsidRDefault="002501EE" w:rsidP="006C27B9">
      <w:pPr>
        <w:rPr>
          <w:b/>
        </w:rPr>
      </w:pPr>
      <w:r w:rsidRPr="00FA4B1C">
        <w:rPr>
          <w:b/>
        </w:rPr>
        <w:t>REPORTS:</w:t>
      </w:r>
    </w:p>
    <w:p w:rsidR="002501EE" w:rsidRPr="00FA4B1C" w:rsidRDefault="002501EE" w:rsidP="006C27B9">
      <w:pPr>
        <w:rPr>
          <w:b/>
        </w:rPr>
      </w:pPr>
      <w:r w:rsidRPr="00FA4B1C">
        <w:rPr>
          <w:b/>
        </w:rPr>
        <w:t>Supervisor:</w:t>
      </w:r>
    </w:p>
    <w:p w:rsidR="00AB3592" w:rsidRDefault="00AB3592" w:rsidP="006C27B9">
      <w:r>
        <w:t xml:space="preserve">Lawnmower for cemetery.  Motion by J. </w:t>
      </w:r>
      <w:proofErr w:type="spellStart"/>
      <w:r>
        <w:t>Stockmeyer</w:t>
      </w:r>
      <w:proofErr w:type="spellEnd"/>
      <w:r>
        <w:t xml:space="preserve">, second by D. </w:t>
      </w:r>
      <w:proofErr w:type="spellStart"/>
      <w:r>
        <w:t>Strasz</w:t>
      </w:r>
      <w:proofErr w:type="spellEnd"/>
      <w:r>
        <w:t xml:space="preserve"> to purchase Lawnmower </w:t>
      </w:r>
      <w:r w:rsidR="00D40683">
        <w:t xml:space="preserve">and cart </w:t>
      </w:r>
      <w:r>
        <w:t xml:space="preserve">from Phil </w:t>
      </w:r>
      <w:proofErr w:type="spellStart"/>
      <w:r>
        <w:t>Budry</w:t>
      </w:r>
      <w:proofErr w:type="spellEnd"/>
      <w:r>
        <w:t xml:space="preserve"> for $800.00</w:t>
      </w:r>
      <w:r w:rsidR="00397F9D">
        <w:t>.  Motion approved.</w:t>
      </w:r>
    </w:p>
    <w:p w:rsidR="00397F9D" w:rsidRDefault="00397F9D" w:rsidP="006C27B9">
      <w:proofErr w:type="spellStart"/>
      <w:r>
        <w:t>Quanicassee</w:t>
      </w:r>
      <w:proofErr w:type="spellEnd"/>
      <w:r>
        <w:t xml:space="preserve"> Road bridge to be replaced this year.  Ditch will be moved South to accommodate widening of road in the future.  Township share</w:t>
      </w:r>
      <w:r w:rsidR="00CB7E24">
        <w:t xml:space="preserve"> will be $2000.00.  Motion by A. Goss</w:t>
      </w:r>
      <w:r w:rsidR="00D40683">
        <w:t>,</w:t>
      </w:r>
      <w:r>
        <w:t xml:space="preserve"> second by D. </w:t>
      </w:r>
      <w:proofErr w:type="spellStart"/>
      <w:r w:rsidR="00D40683">
        <w:t>Strasz</w:t>
      </w:r>
      <w:proofErr w:type="spellEnd"/>
      <w:r w:rsidR="00D40683">
        <w:t xml:space="preserve"> </w:t>
      </w:r>
      <w:r>
        <w:t>to ap</w:t>
      </w:r>
      <w:r w:rsidR="00D40683">
        <w:t xml:space="preserve">prove payment. </w:t>
      </w:r>
      <w:r>
        <w:t xml:space="preserve"> Motion approved.</w:t>
      </w:r>
    </w:p>
    <w:p w:rsidR="00397F9D" w:rsidRDefault="00397F9D" w:rsidP="006C27B9">
      <w:r>
        <w:t>0 Fire runs for Reese.</w:t>
      </w:r>
    </w:p>
    <w:p w:rsidR="00CB7E24" w:rsidRDefault="00CB7E24" w:rsidP="006C27B9">
      <w:r>
        <w:t>No response on parking lot sealing bid requests.</w:t>
      </w:r>
    </w:p>
    <w:p w:rsidR="00397F9D" w:rsidRDefault="00397F9D" w:rsidP="006C27B9">
      <w:r>
        <w:t>Asphalt agreements for Dutcher Road and Maker Road.  Motion</w:t>
      </w:r>
      <w:r w:rsidR="00D40683">
        <w:t xml:space="preserve"> by</w:t>
      </w:r>
      <w:r w:rsidR="00CB7E24">
        <w:t xml:space="preserve"> D. </w:t>
      </w:r>
      <w:proofErr w:type="spellStart"/>
      <w:r w:rsidR="00CB7E24">
        <w:t>Strasz</w:t>
      </w:r>
      <w:proofErr w:type="spellEnd"/>
      <w:r w:rsidR="00CB7E24">
        <w:t>,</w:t>
      </w:r>
      <w:r>
        <w:t xml:space="preserve"> second by R. Haines to accept agreements for said road work .  Deposit of $62,076.63 will be </w:t>
      </w:r>
      <w:r w:rsidR="00FA4B1C">
        <w:t>paid to the Road Commission.</w:t>
      </w:r>
    </w:p>
    <w:p w:rsidR="002501EE" w:rsidRDefault="002501EE" w:rsidP="006C27B9">
      <w:r w:rsidRPr="00FA4B1C">
        <w:rPr>
          <w:b/>
        </w:rPr>
        <w:t>Treasurer:</w:t>
      </w:r>
      <w:r w:rsidR="00F05D5B">
        <w:t xml:space="preserve"> CD from Chemical Bank will mature May 17.  </w:t>
      </w:r>
      <w:r w:rsidR="005C082C">
        <w:t>Will move $</w:t>
      </w:r>
      <w:r w:rsidR="00CB7E24">
        <w:t>250,00</w:t>
      </w:r>
      <w:r w:rsidR="00270AAE">
        <w:t xml:space="preserve"> </w:t>
      </w:r>
      <w:r w:rsidR="00FA4B1C">
        <w:t xml:space="preserve">to </w:t>
      </w:r>
      <w:proofErr w:type="spellStart"/>
      <w:r w:rsidR="00FA4B1C">
        <w:t>NorthStar</w:t>
      </w:r>
      <w:proofErr w:type="spellEnd"/>
      <w:r w:rsidR="00FA4B1C">
        <w:t xml:space="preserve"> Bank </w:t>
      </w:r>
      <w:r w:rsidR="00CB7E24">
        <w:t>for 15 month CD</w:t>
      </w:r>
      <w:r w:rsidR="00270AAE">
        <w:t>.</w:t>
      </w:r>
    </w:p>
    <w:p w:rsidR="002501EE" w:rsidRDefault="002501EE" w:rsidP="006C27B9">
      <w:r w:rsidRPr="00FA4B1C">
        <w:rPr>
          <w:b/>
        </w:rPr>
        <w:t>Clerk:</w:t>
      </w:r>
      <w:r w:rsidR="00FA4B1C">
        <w:rPr>
          <w:b/>
        </w:rPr>
        <w:t xml:space="preserve">   </w:t>
      </w:r>
      <w:r w:rsidR="00B56F92" w:rsidRPr="00B56F92">
        <w:t>Cost</w:t>
      </w:r>
      <w:r w:rsidR="00B56F92">
        <w:t xml:space="preserve"> comparisons for publishing minutes</w:t>
      </w:r>
      <w:r w:rsidR="00270AAE">
        <w:t>.</w:t>
      </w:r>
    </w:p>
    <w:p w:rsidR="00B56F92" w:rsidRDefault="00B56F92" w:rsidP="006C27B9">
      <w:r>
        <w:t>Treasurer will need t</w:t>
      </w:r>
      <w:r w:rsidR="00270AAE">
        <w:t>o run for office in August 2018 Primary and November General Elections.</w:t>
      </w:r>
    </w:p>
    <w:p w:rsidR="00726786" w:rsidRPr="00FA4B1C" w:rsidRDefault="00726786" w:rsidP="006C27B9">
      <w:pPr>
        <w:rPr>
          <w:b/>
        </w:rPr>
      </w:pPr>
      <w:r>
        <w:lastRenderedPageBreak/>
        <w:t>Motion by J.</w:t>
      </w:r>
      <w:r w:rsidR="00270AAE">
        <w:t xml:space="preserve"> </w:t>
      </w:r>
      <w:proofErr w:type="spellStart"/>
      <w:r w:rsidR="00270AAE">
        <w:t>Stockmeyer</w:t>
      </w:r>
      <w:proofErr w:type="spellEnd"/>
      <w:r w:rsidR="00270AAE">
        <w:t xml:space="preserve">, second by A. Goss </w:t>
      </w:r>
      <w:r w:rsidR="00BB7AF8">
        <w:t xml:space="preserve"> </w:t>
      </w:r>
      <w:r>
        <w:t>to approve payment of the bills.  Motion approved.</w:t>
      </w:r>
    </w:p>
    <w:p w:rsidR="002501EE" w:rsidRDefault="002501EE" w:rsidP="006C27B9">
      <w:r w:rsidRPr="00726786">
        <w:rPr>
          <w:b/>
        </w:rPr>
        <w:t>Trustees:</w:t>
      </w:r>
      <w:r w:rsidR="00726786">
        <w:t xml:space="preserve">   A. Goss appreciative of opportunity to attend MTA conference,  learned a lot.</w:t>
      </w:r>
    </w:p>
    <w:p w:rsidR="002501EE" w:rsidRDefault="002501EE" w:rsidP="006C27B9">
      <w:r w:rsidRPr="00726786">
        <w:rPr>
          <w:b/>
        </w:rPr>
        <w:t>Ambulance Representative:</w:t>
      </w:r>
      <w:r w:rsidR="00A94431">
        <w:t xml:space="preserve"> </w:t>
      </w:r>
      <w:r w:rsidR="00726786">
        <w:t xml:space="preserve"> 4 runs</w:t>
      </w:r>
      <w:r w:rsidR="00A94431">
        <w:t xml:space="preserve"> in March, 3 runs in April.</w:t>
      </w:r>
    </w:p>
    <w:p w:rsidR="002501EE" w:rsidRDefault="002501EE" w:rsidP="006C27B9">
      <w:r w:rsidRPr="00CC6CA0">
        <w:rPr>
          <w:b/>
        </w:rPr>
        <w:t>Fire Department Representative:</w:t>
      </w:r>
      <w:r w:rsidR="00726786">
        <w:t xml:space="preserve">  </w:t>
      </w:r>
      <w:r w:rsidR="00A94431">
        <w:t xml:space="preserve">G. Ellison resigned as chief, </w:t>
      </w:r>
      <w:r w:rsidR="00EB79EC">
        <w:t>J</w:t>
      </w:r>
      <w:r w:rsidR="004100BA">
        <w:t>.</w:t>
      </w:r>
      <w:r w:rsidR="00CC6CA0">
        <w:t xml:space="preserve"> Weber nominated as new chie</w:t>
      </w:r>
      <w:r w:rsidR="00EB79EC">
        <w:t>f</w:t>
      </w:r>
      <w:r w:rsidR="009E50E2">
        <w:t xml:space="preserve">, 4 new </w:t>
      </w:r>
      <w:r w:rsidR="009A31A7">
        <w:t xml:space="preserve">recruits joining and going through training. </w:t>
      </w:r>
    </w:p>
    <w:p w:rsidR="0034082A" w:rsidRDefault="002501EE" w:rsidP="006C27B9">
      <w:r w:rsidRPr="00CC6CA0">
        <w:rPr>
          <w:b/>
        </w:rPr>
        <w:t>Zoning Administrator</w:t>
      </w:r>
      <w:r>
        <w:t>:</w:t>
      </w:r>
      <w:r w:rsidR="0034082A">
        <w:t xml:space="preserve">  NA.  Discussed issues with writing Zoning Permits, possible changes.</w:t>
      </w:r>
      <w:r w:rsidR="0093426B">
        <w:t xml:space="preserve"> </w:t>
      </w:r>
    </w:p>
    <w:p w:rsidR="002501EE" w:rsidRDefault="002501EE" w:rsidP="006C27B9">
      <w:r w:rsidRPr="00A94431">
        <w:rPr>
          <w:b/>
        </w:rPr>
        <w:t>Public Comment</w:t>
      </w:r>
      <w:r>
        <w:t>:</w:t>
      </w:r>
      <w:r w:rsidR="00A94431">
        <w:t xml:space="preserve">  None.</w:t>
      </w:r>
      <w:r w:rsidR="00CC6CA0">
        <w:t xml:space="preserve">   </w:t>
      </w:r>
    </w:p>
    <w:p w:rsidR="002501EE" w:rsidRDefault="002501EE" w:rsidP="006C27B9">
      <w:r>
        <w:t>Motio</w:t>
      </w:r>
      <w:r w:rsidR="000029DC">
        <w:t>n for adjournment called for at</w:t>
      </w:r>
      <w:r>
        <w:t xml:space="preserve"> </w:t>
      </w:r>
      <w:r w:rsidR="00E07AF3">
        <w:t>8:57</w:t>
      </w:r>
      <w:r w:rsidR="00A94431">
        <w:t xml:space="preserve"> </w:t>
      </w:r>
      <w:r>
        <w:t xml:space="preserve"> P.M. by </w:t>
      </w:r>
      <w:r w:rsidR="00FF38A5">
        <w:t xml:space="preserve">J </w:t>
      </w:r>
      <w:proofErr w:type="spellStart"/>
      <w:r>
        <w:t>Stockmeyer</w:t>
      </w:r>
      <w:proofErr w:type="spellEnd"/>
      <w:r>
        <w:t xml:space="preserve">, second by </w:t>
      </w:r>
      <w:r w:rsidR="00E07AF3">
        <w:t xml:space="preserve">D. </w:t>
      </w:r>
      <w:proofErr w:type="spellStart"/>
      <w:r w:rsidR="00E07AF3">
        <w:t>Strasz</w:t>
      </w:r>
      <w:proofErr w:type="spellEnd"/>
      <w:r w:rsidR="00E07AF3">
        <w:t xml:space="preserve">.  </w:t>
      </w:r>
      <w:r>
        <w:t xml:space="preserve"> Meeting adjourned.</w:t>
      </w:r>
    </w:p>
    <w:p w:rsidR="002501EE" w:rsidRDefault="002501EE" w:rsidP="006C27B9">
      <w:r>
        <w:t>Respectfully Submitted</w:t>
      </w:r>
    </w:p>
    <w:p w:rsidR="002501EE" w:rsidRDefault="002501EE" w:rsidP="006C27B9"/>
    <w:p w:rsidR="002501EE" w:rsidRDefault="002501EE" w:rsidP="006C27B9">
      <w:r>
        <w:t>Robert L. Haines</w:t>
      </w:r>
    </w:p>
    <w:p w:rsidR="002501EE" w:rsidRPr="006C27B9" w:rsidRDefault="002501EE" w:rsidP="006C27B9">
      <w:r>
        <w:t xml:space="preserve">Gilford Township Clerk </w:t>
      </w:r>
    </w:p>
    <w:sectPr w:rsidR="002501EE" w:rsidRPr="006C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B9"/>
    <w:rsid w:val="000029DC"/>
    <w:rsid w:val="000F69FB"/>
    <w:rsid w:val="002501EE"/>
    <w:rsid w:val="00270AAE"/>
    <w:rsid w:val="00291388"/>
    <w:rsid w:val="00312C56"/>
    <w:rsid w:val="0034082A"/>
    <w:rsid w:val="00340C72"/>
    <w:rsid w:val="00397F9D"/>
    <w:rsid w:val="004100BA"/>
    <w:rsid w:val="0042058B"/>
    <w:rsid w:val="005C082C"/>
    <w:rsid w:val="006738C7"/>
    <w:rsid w:val="006C27B9"/>
    <w:rsid w:val="00702EFA"/>
    <w:rsid w:val="00726786"/>
    <w:rsid w:val="007D58FE"/>
    <w:rsid w:val="008872AE"/>
    <w:rsid w:val="0093426B"/>
    <w:rsid w:val="009A31A7"/>
    <w:rsid w:val="009E50E2"/>
    <w:rsid w:val="00A94431"/>
    <w:rsid w:val="00AB3592"/>
    <w:rsid w:val="00B05FB1"/>
    <w:rsid w:val="00B56F92"/>
    <w:rsid w:val="00BB7AF8"/>
    <w:rsid w:val="00CB7E24"/>
    <w:rsid w:val="00CC6CA0"/>
    <w:rsid w:val="00D40683"/>
    <w:rsid w:val="00DC1F08"/>
    <w:rsid w:val="00E07AF3"/>
    <w:rsid w:val="00EB79EC"/>
    <w:rsid w:val="00EF681D"/>
    <w:rsid w:val="00F05D5B"/>
    <w:rsid w:val="00FA4B1C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2F9F"/>
  <w15:chartTrackingRefBased/>
  <w15:docId w15:val="{1F69C070-B899-46AD-BA69-70DB71AC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15</cp:revision>
  <cp:lastPrinted>2017-05-12T13:28:00Z</cp:lastPrinted>
  <dcterms:created xsi:type="dcterms:W3CDTF">2017-05-08T18:00:00Z</dcterms:created>
  <dcterms:modified xsi:type="dcterms:W3CDTF">2017-05-17T12:02:00Z</dcterms:modified>
</cp:coreProperties>
</file>